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49E5" w14:textId="77777777" w:rsidR="00185CF1" w:rsidRPr="009D1739" w:rsidRDefault="00185CF1" w:rsidP="009D1739">
      <w:pPr>
        <w:jc w:val="center"/>
        <w:rPr>
          <w:b/>
        </w:rPr>
      </w:pPr>
      <w:r w:rsidRPr="009D1739">
        <w:rPr>
          <w:b/>
        </w:rPr>
        <w:t>АДМИНИСТРАЦИЯ  МАРКОВСКОГО СЕЛЬСКОГО ПОСЕЛЕНИЯ</w:t>
      </w:r>
    </w:p>
    <w:p w14:paraId="08EEAA7D" w14:textId="77777777" w:rsidR="00185CF1" w:rsidRPr="009D1739" w:rsidRDefault="00185CF1" w:rsidP="009D1739">
      <w:pPr>
        <w:jc w:val="center"/>
        <w:rPr>
          <w:b/>
        </w:rPr>
      </w:pPr>
      <w:r w:rsidRPr="009D1739">
        <w:rPr>
          <w:b/>
        </w:rPr>
        <w:t>КАМЕНСКОГО МУНИЦИПАЛЬНОГО  РАЙОНА</w:t>
      </w:r>
    </w:p>
    <w:p w14:paraId="470F3E26" w14:textId="77777777" w:rsidR="00185CF1" w:rsidRPr="009D1739" w:rsidRDefault="00185CF1" w:rsidP="009D1739">
      <w:pPr>
        <w:jc w:val="center"/>
        <w:rPr>
          <w:b/>
        </w:rPr>
      </w:pPr>
      <w:r w:rsidRPr="009D1739">
        <w:rPr>
          <w:b/>
        </w:rPr>
        <w:t>ВОРОНЕЖСКОЙ  ОБЛАСТИ</w:t>
      </w:r>
    </w:p>
    <w:p w14:paraId="2ED00F3F" w14:textId="77777777" w:rsidR="00185CF1" w:rsidRDefault="00185CF1"/>
    <w:p w14:paraId="7EE5BCC0" w14:textId="77777777" w:rsidR="00185CF1" w:rsidRDefault="00185CF1"/>
    <w:p w14:paraId="4E86FBEC" w14:textId="77777777" w:rsidR="00185CF1" w:rsidRDefault="00185CF1"/>
    <w:p w14:paraId="2B7B7569" w14:textId="77777777" w:rsidR="00185CF1" w:rsidRPr="00F71E6E" w:rsidRDefault="00185CF1" w:rsidP="009D1739">
      <w:pPr>
        <w:jc w:val="center"/>
        <w:rPr>
          <w:b/>
          <w:sz w:val="32"/>
          <w:szCs w:val="32"/>
        </w:rPr>
      </w:pPr>
      <w:r w:rsidRPr="00F71E6E">
        <w:rPr>
          <w:b/>
          <w:sz w:val="32"/>
          <w:szCs w:val="32"/>
        </w:rPr>
        <w:t>ПОСТАНОВЛЕНИЕ</w:t>
      </w:r>
    </w:p>
    <w:p w14:paraId="3A540D78" w14:textId="77777777" w:rsidR="00185CF1" w:rsidRPr="00F71E6E" w:rsidRDefault="00185CF1" w:rsidP="009D1739">
      <w:pPr>
        <w:jc w:val="center"/>
        <w:rPr>
          <w:b/>
          <w:sz w:val="32"/>
          <w:szCs w:val="32"/>
        </w:rPr>
      </w:pPr>
    </w:p>
    <w:p w14:paraId="459583A5" w14:textId="77777777" w:rsidR="001B5EA5" w:rsidRDefault="000C0018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85CF1" w:rsidRPr="005364CE">
        <w:rPr>
          <w:b/>
          <w:sz w:val="28"/>
          <w:szCs w:val="28"/>
        </w:rPr>
        <w:t xml:space="preserve">т </w:t>
      </w:r>
      <w:r w:rsidR="00A83181">
        <w:rPr>
          <w:b/>
          <w:sz w:val="28"/>
          <w:szCs w:val="28"/>
        </w:rPr>
        <w:t xml:space="preserve"> 03</w:t>
      </w:r>
      <w:r w:rsidR="001D0627">
        <w:rPr>
          <w:b/>
          <w:sz w:val="28"/>
          <w:szCs w:val="28"/>
        </w:rPr>
        <w:t xml:space="preserve">  февраля</w:t>
      </w:r>
      <w:r w:rsidR="001B5EA5">
        <w:rPr>
          <w:b/>
          <w:sz w:val="28"/>
          <w:szCs w:val="28"/>
        </w:rPr>
        <w:t xml:space="preserve">  </w:t>
      </w:r>
      <w:r w:rsidR="00185CF1" w:rsidRPr="005364CE">
        <w:rPr>
          <w:b/>
          <w:sz w:val="28"/>
          <w:szCs w:val="28"/>
        </w:rPr>
        <w:t>20</w:t>
      </w:r>
      <w:r w:rsidR="00202EC9">
        <w:rPr>
          <w:b/>
          <w:sz w:val="28"/>
          <w:szCs w:val="28"/>
        </w:rPr>
        <w:t>2</w:t>
      </w:r>
      <w:r w:rsidR="00B10101">
        <w:rPr>
          <w:b/>
          <w:sz w:val="28"/>
          <w:szCs w:val="28"/>
        </w:rPr>
        <w:t>6</w:t>
      </w:r>
      <w:r w:rsidR="00185CF1" w:rsidRPr="005364CE">
        <w:rPr>
          <w:b/>
          <w:sz w:val="28"/>
          <w:szCs w:val="28"/>
        </w:rPr>
        <w:t xml:space="preserve"> года</w:t>
      </w:r>
      <w:r w:rsidR="00B10101">
        <w:rPr>
          <w:b/>
          <w:sz w:val="28"/>
          <w:szCs w:val="28"/>
        </w:rPr>
        <w:t xml:space="preserve">                                                </w:t>
      </w:r>
      <w:r w:rsidR="00185CF1" w:rsidRPr="005364CE">
        <w:rPr>
          <w:b/>
          <w:sz w:val="28"/>
          <w:szCs w:val="28"/>
        </w:rPr>
        <w:t xml:space="preserve">                             № </w:t>
      </w:r>
      <w:r w:rsidR="00A83181">
        <w:rPr>
          <w:b/>
          <w:sz w:val="28"/>
          <w:szCs w:val="28"/>
        </w:rPr>
        <w:t>4</w:t>
      </w:r>
    </w:p>
    <w:p w14:paraId="13E81C9F" w14:textId="77777777" w:rsidR="00AE3C6D" w:rsidRDefault="00AE3C6D">
      <w:pPr>
        <w:rPr>
          <w:b/>
          <w:sz w:val="28"/>
          <w:szCs w:val="28"/>
        </w:rPr>
      </w:pPr>
    </w:p>
    <w:p w14:paraId="4A9EC4C5" w14:textId="77777777" w:rsidR="00185CF1" w:rsidRPr="000C0018" w:rsidRDefault="00185CF1">
      <w:pPr>
        <w:rPr>
          <w:b/>
          <w:sz w:val="28"/>
          <w:szCs w:val="28"/>
        </w:rPr>
      </w:pPr>
      <w:r w:rsidRPr="000C0018">
        <w:rPr>
          <w:b/>
          <w:sz w:val="28"/>
          <w:szCs w:val="28"/>
        </w:rPr>
        <w:t>О</w:t>
      </w:r>
      <w:r w:rsidR="001D0627">
        <w:rPr>
          <w:b/>
          <w:sz w:val="28"/>
          <w:szCs w:val="28"/>
        </w:rPr>
        <w:t xml:space="preserve">  подготовке</w:t>
      </w:r>
      <w:r w:rsidR="001B5EA5" w:rsidRPr="000C0018">
        <w:rPr>
          <w:b/>
          <w:sz w:val="28"/>
          <w:szCs w:val="28"/>
        </w:rPr>
        <w:t xml:space="preserve"> </w:t>
      </w:r>
      <w:r w:rsidRPr="000C0018">
        <w:rPr>
          <w:b/>
          <w:sz w:val="28"/>
          <w:szCs w:val="28"/>
        </w:rPr>
        <w:t xml:space="preserve"> п</w:t>
      </w:r>
      <w:r w:rsidR="001D0627">
        <w:rPr>
          <w:b/>
          <w:sz w:val="28"/>
          <w:szCs w:val="28"/>
        </w:rPr>
        <w:t xml:space="preserve">роекта </w:t>
      </w:r>
      <w:r w:rsidRPr="000C0018">
        <w:rPr>
          <w:b/>
          <w:sz w:val="28"/>
          <w:szCs w:val="28"/>
        </w:rPr>
        <w:t xml:space="preserve"> </w:t>
      </w:r>
      <w:r w:rsidR="001D0627">
        <w:rPr>
          <w:b/>
          <w:sz w:val="28"/>
          <w:szCs w:val="28"/>
        </w:rPr>
        <w:t>генерального плана</w:t>
      </w:r>
    </w:p>
    <w:p w14:paraId="47EF9E92" w14:textId="77777777" w:rsidR="00185CF1" w:rsidRPr="000C0018" w:rsidRDefault="00185CF1">
      <w:pPr>
        <w:rPr>
          <w:b/>
          <w:sz w:val="28"/>
          <w:szCs w:val="28"/>
        </w:rPr>
      </w:pPr>
      <w:r w:rsidRPr="000C0018">
        <w:rPr>
          <w:b/>
          <w:sz w:val="28"/>
          <w:szCs w:val="28"/>
        </w:rPr>
        <w:t>Марковского сельского поселения</w:t>
      </w:r>
    </w:p>
    <w:p w14:paraId="4EA31B2F" w14:textId="77777777" w:rsidR="00185CF1" w:rsidRDefault="001D06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муниципального района</w:t>
      </w:r>
    </w:p>
    <w:p w14:paraId="6256B33D" w14:textId="77777777" w:rsidR="001D0627" w:rsidRPr="000C0018" w:rsidRDefault="001D06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области.</w:t>
      </w:r>
    </w:p>
    <w:p w14:paraId="33270AD8" w14:textId="77777777" w:rsidR="00185CF1" w:rsidRPr="000C0018" w:rsidRDefault="00185CF1">
      <w:pPr>
        <w:rPr>
          <w:b/>
          <w:sz w:val="28"/>
          <w:szCs w:val="28"/>
        </w:rPr>
      </w:pPr>
    </w:p>
    <w:p w14:paraId="7BD7D895" w14:textId="77777777" w:rsidR="00185CF1" w:rsidRPr="00324050" w:rsidRDefault="00185CF1">
      <w:pPr>
        <w:rPr>
          <w:sz w:val="28"/>
          <w:szCs w:val="28"/>
        </w:rPr>
      </w:pPr>
    </w:p>
    <w:p w14:paraId="229CBD59" w14:textId="77777777" w:rsidR="00185CF1" w:rsidRPr="00324050" w:rsidRDefault="00185CF1">
      <w:pPr>
        <w:rPr>
          <w:sz w:val="28"/>
          <w:szCs w:val="28"/>
        </w:rPr>
      </w:pPr>
    </w:p>
    <w:p w14:paraId="7218C47D" w14:textId="77777777" w:rsidR="00185CF1" w:rsidRDefault="001B5EA5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 </w:t>
      </w:r>
      <w:r w:rsidR="001D0627">
        <w:rPr>
          <w:sz w:val="28"/>
          <w:szCs w:val="28"/>
        </w:rPr>
        <w:t>со статьей 24 Градостроительного кодекса Российской Федерации, п.20 ст. 14 Федерального закона от 06.10.2003 № 131 «Об общих принципах организации местного самоуправления Российской Федерации»,</w:t>
      </w:r>
      <w:r>
        <w:rPr>
          <w:sz w:val="28"/>
          <w:szCs w:val="28"/>
        </w:rPr>
        <w:t xml:space="preserve"> Устав</w:t>
      </w:r>
      <w:r w:rsidR="001D062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101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Марковского сельского </w:t>
      </w:r>
      <w:r w:rsidR="00B10101">
        <w:rPr>
          <w:sz w:val="28"/>
          <w:szCs w:val="28"/>
        </w:rPr>
        <w:t xml:space="preserve">  </w:t>
      </w:r>
      <w:r>
        <w:rPr>
          <w:sz w:val="28"/>
          <w:szCs w:val="28"/>
        </w:rPr>
        <w:t>поселения,</w:t>
      </w:r>
      <w:r w:rsidR="00B10101">
        <w:rPr>
          <w:sz w:val="28"/>
          <w:szCs w:val="28"/>
        </w:rPr>
        <w:t xml:space="preserve"> </w:t>
      </w:r>
      <w:r w:rsidR="00185CF1">
        <w:rPr>
          <w:sz w:val="28"/>
          <w:szCs w:val="28"/>
        </w:rPr>
        <w:t xml:space="preserve">администрация  Марковского сельского поселения </w:t>
      </w:r>
    </w:p>
    <w:p w14:paraId="3B36E25A" w14:textId="77777777" w:rsidR="00185CF1" w:rsidRPr="00324050" w:rsidRDefault="00185C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ПОСТАНОВЛЯЕТ :</w:t>
      </w:r>
    </w:p>
    <w:p w14:paraId="439662BF" w14:textId="77777777" w:rsidR="00185CF1" w:rsidRPr="00324050" w:rsidRDefault="00185CF1">
      <w:pPr>
        <w:rPr>
          <w:sz w:val="28"/>
          <w:szCs w:val="28"/>
        </w:rPr>
      </w:pPr>
    </w:p>
    <w:p w14:paraId="7B57213C" w14:textId="77777777" w:rsidR="00185CF1" w:rsidRPr="00324050" w:rsidRDefault="00185CF1">
      <w:pPr>
        <w:rPr>
          <w:sz w:val="28"/>
          <w:szCs w:val="28"/>
        </w:rPr>
      </w:pPr>
    </w:p>
    <w:p w14:paraId="58A2F18F" w14:textId="77777777" w:rsidR="001D0627" w:rsidRDefault="00185CF1" w:rsidP="0077491A">
      <w:pPr>
        <w:rPr>
          <w:sz w:val="28"/>
          <w:szCs w:val="28"/>
        </w:rPr>
      </w:pPr>
      <w:r w:rsidRPr="00324050">
        <w:rPr>
          <w:sz w:val="28"/>
          <w:szCs w:val="28"/>
        </w:rPr>
        <w:t>1.</w:t>
      </w:r>
      <w:r w:rsidR="001D0627">
        <w:rPr>
          <w:sz w:val="28"/>
          <w:szCs w:val="28"/>
        </w:rPr>
        <w:t>Приступить к подготовке проекта Генерального плана Марковского сельского поселения Каменского муниципального района Воронежской области.</w:t>
      </w:r>
    </w:p>
    <w:p w14:paraId="7E19D10A" w14:textId="77777777" w:rsidR="001D0627" w:rsidRDefault="001D0627" w:rsidP="001D0627">
      <w:pPr>
        <w:tabs>
          <w:tab w:val="num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B0AC2">
        <w:rPr>
          <w:sz w:val="28"/>
          <w:szCs w:val="28"/>
        </w:rPr>
        <w:t xml:space="preserve">Опубликовать настоящее постановление в периодическом печатном издании органов местного самоуправления </w:t>
      </w:r>
      <w:r>
        <w:rPr>
          <w:sz w:val="28"/>
          <w:szCs w:val="28"/>
        </w:rPr>
        <w:t>Марко</w:t>
      </w:r>
      <w:r w:rsidRPr="008B0AC2">
        <w:rPr>
          <w:sz w:val="28"/>
          <w:szCs w:val="28"/>
        </w:rPr>
        <w:t>вского сельского поселения «</w:t>
      </w:r>
      <w:r>
        <w:rPr>
          <w:sz w:val="28"/>
          <w:szCs w:val="28"/>
        </w:rPr>
        <w:t>Марковский м</w:t>
      </w:r>
      <w:r w:rsidRPr="008B0AC2">
        <w:rPr>
          <w:sz w:val="28"/>
          <w:szCs w:val="28"/>
        </w:rPr>
        <w:t>униципальный вестник» и разместить в информационно-телекоммуникационной сети «Интернет».</w:t>
      </w:r>
    </w:p>
    <w:p w14:paraId="3F756185" w14:textId="77777777" w:rsidR="001D0627" w:rsidRDefault="001D0627" w:rsidP="001D062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11180">
        <w:rPr>
          <w:sz w:val="28"/>
          <w:szCs w:val="28"/>
        </w:rPr>
        <w:t xml:space="preserve">Настоящее постановление вступает в силу со дня его официального </w:t>
      </w:r>
      <w:r>
        <w:rPr>
          <w:sz w:val="28"/>
          <w:szCs w:val="28"/>
        </w:rPr>
        <w:t xml:space="preserve">   </w:t>
      </w:r>
    </w:p>
    <w:p w14:paraId="152B12F2" w14:textId="77777777" w:rsidR="001D0627" w:rsidRPr="00611180" w:rsidRDefault="001D0627" w:rsidP="001D0627">
      <w:pPr>
        <w:tabs>
          <w:tab w:val="num" w:pos="284"/>
        </w:tabs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опубликования</w:t>
      </w:r>
      <w:r w:rsidRPr="00611180">
        <w:rPr>
          <w:sz w:val="28"/>
          <w:szCs w:val="28"/>
        </w:rPr>
        <w:t>.</w:t>
      </w:r>
    </w:p>
    <w:p w14:paraId="30828969" w14:textId="77777777" w:rsidR="00185CF1" w:rsidRPr="00324050" w:rsidRDefault="00185CF1" w:rsidP="0077491A">
      <w:pPr>
        <w:rPr>
          <w:sz w:val="28"/>
          <w:szCs w:val="28"/>
        </w:rPr>
      </w:pPr>
    </w:p>
    <w:p w14:paraId="1ADE3D2A" w14:textId="77777777" w:rsidR="00185CF1" w:rsidRPr="00324050" w:rsidRDefault="001D0627" w:rsidP="0077491A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1B5EA5">
        <w:rPr>
          <w:sz w:val="28"/>
          <w:szCs w:val="28"/>
        </w:rPr>
        <w:t>. Контроль</w:t>
      </w:r>
      <w:r w:rsidR="00B10101">
        <w:rPr>
          <w:sz w:val="28"/>
          <w:szCs w:val="28"/>
        </w:rPr>
        <w:t xml:space="preserve">  </w:t>
      </w:r>
      <w:r w:rsidR="001B5EA5">
        <w:rPr>
          <w:sz w:val="28"/>
          <w:szCs w:val="28"/>
        </w:rPr>
        <w:t>за исполнением  настоящего  постановления оставляю за собой.</w:t>
      </w:r>
    </w:p>
    <w:p w14:paraId="5ADD3AB0" w14:textId="77777777" w:rsidR="00185CF1" w:rsidRPr="00324050" w:rsidRDefault="00185CF1" w:rsidP="0077491A">
      <w:pPr>
        <w:rPr>
          <w:sz w:val="28"/>
          <w:szCs w:val="28"/>
        </w:rPr>
      </w:pPr>
    </w:p>
    <w:p w14:paraId="7421683F" w14:textId="77777777" w:rsidR="00185CF1" w:rsidRPr="00324050" w:rsidRDefault="00185CF1" w:rsidP="0077491A">
      <w:pPr>
        <w:rPr>
          <w:sz w:val="28"/>
          <w:szCs w:val="28"/>
        </w:rPr>
      </w:pPr>
    </w:p>
    <w:p w14:paraId="40A931D2" w14:textId="77777777" w:rsidR="00185CF1" w:rsidRPr="00324050" w:rsidRDefault="00185CF1" w:rsidP="0077491A">
      <w:pPr>
        <w:rPr>
          <w:sz w:val="28"/>
          <w:szCs w:val="28"/>
        </w:rPr>
      </w:pPr>
    </w:p>
    <w:p w14:paraId="35E925B9" w14:textId="77777777" w:rsidR="00185CF1" w:rsidRDefault="00185CF1" w:rsidP="0077491A">
      <w:pPr>
        <w:rPr>
          <w:sz w:val="28"/>
          <w:szCs w:val="28"/>
        </w:rPr>
      </w:pPr>
      <w:r w:rsidRPr="00324050">
        <w:rPr>
          <w:sz w:val="28"/>
          <w:szCs w:val="28"/>
        </w:rPr>
        <w:t xml:space="preserve">Глава  </w:t>
      </w:r>
      <w:r>
        <w:rPr>
          <w:sz w:val="28"/>
          <w:szCs w:val="28"/>
        </w:rPr>
        <w:t xml:space="preserve">Марковского </w:t>
      </w:r>
    </w:p>
    <w:p w14:paraId="4C58FB47" w14:textId="77777777" w:rsidR="00185CF1" w:rsidRDefault="00185CF1">
      <w:r w:rsidRPr="00324050">
        <w:rPr>
          <w:sz w:val="28"/>
          <w:szCs w:val="28"/>
        </w:rPr>
        <w:t>сельского поселения                                                      В.Ф.Осадченко</w:t>
      </w:r>
    </w:p>
    <w:sectPr w:rsidR="00185CF1" w:rsidSect="00222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C6601"/>
    <w:multiLevelType w:val="hybridMultilevel"/>
    <w:tmpl w:val="B7AE3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5726A"/>
    <w:multiLevelType w:val="hybridMultilevel"/>
    <w:tmpl w:val="5510C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6013108">
    <w:abstractNumId w:val="1"/>
  </w:num>
  <w:num w:numId="2" w16cid:durableId="186636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E15"/>
    <w:rsid w:val="00055F13"/>
    <w:rsid w:val="00074115"/>
    <w:rsid w:val="000949A1"/>
    <w:rsid w:val="000B124D"/>
    <w:rsid w:val="000C0018"/>
    <w:rsid w:val="000D10A1"/>
    <w:rsid w:val="001313E6"/>
    <w:rsid w:val="00151934"/>
    <w:rsid w:val="00155B86"/>
    <w:rsid w:val="00185CF1"/>
    <w:rsid w:val="00192995"/>
    <w:rsid w:val="001B0F72"/>
    <w:rsid w:val="001B5EA5"/>
    <w:rsid w:val="001C1A34"/>
    <w:rsid w:val="001D0627"/>
    <w:rsid w:val="001E1034"/>
    <w:rsid w:val="00202EC9"/>
    <w:rsid w:val="002229DB"/>
    <w:rsid w:val="0023178A"/>
    <w:rsid w:val="002336C8"/>
    <w:rsid w:val="002724F1"/>
    <w:rsid w:val="002B2CFA"/>
    <w:rsid w:val="0031568F"/>
    <w:rsid w:val="00324050"/>
    <w:rsid w:val="00337820"/>
    <w:rsid w:val="00341F38"/>
    <w:rsid w:val="00391845"/>
    <w:rsid w:val="003B5CC8"/>
    <w:rsid w:val="003C0E13"/>
    <w:rsid w:val="003F5A38"/>
    <w:rsid w:val="003F6E84"/>
    <w:rsid w:val="00411EB5"/>
    <w:rsid w:val="0045502E"/>
    <w:rsid w:val="004745E4"/>
    <w:rsid w:val="00496F2E"/>
    <w:rsid w:val="004D743C"/>
    <w:rsid w:val="004E20DA"/>
    <w:rsid w:val="005364CE"/>
    <w:rsid w:val="00541E15"/>
    <w:rsid w:val="00596351"/>
    <w:rsid w:val="005C635C"/>
    <w:rsid w:val="005D2CF6"/>
    <w:rsid w:val="005F4778"/>
    <w:rsid w:val="00645618"/>
    <w:rsid w:val="0068775B"/>
    <w:rsid w:val="006E1BC4"/>
    <w:rsid w:val="00743CD1"/>
    <w:rsid w:val="007529E1"/>
    <w:rsid w:val="00756776"/>
    <w:rsid w:val="00762016"/>
    <w:rsid w:val="0077491A"/>
    <w:rsid w:val="007A66A7"/>
    <w:rsid w:val="007B5F18"/>
    <w:rsid w:val="007F5909"/>
    <w:rsid w:val="007F5D59"/>
    <w:rsid w:val="00801C20"/>
    <w:rsid w:val="00825102"/>
    <w:rsid w:val="008771ED"/>
    <w:rsid w:val="008935A3"/>
    <w:rsid w:val="008F230C"/>
    <w:rsid w:val="00955DB3"/>
    <w:rsid w:val="00970EED"/>
    <w:rsid w:val="009A0887"/>
    <w:rsid w:val="009A106E"/>
    <w:rsid w:val="009D1739"/>
    <w:rsid w:val="009D2C8D"/>
    <w:rsid w:val="009E3AA7"/>
    <w:rsid w:val="009F40CF"/>
    <w:rsid w:val="00A27876"/>
    <w:rsid w:val="00A747AB"/>
    <w:rsid w:val="00A82C77"/>
    <w:rsid w:val="00A83181"/>
    <w:rsid w:val="00A8433C"/>
    <w:rsid w:val="00A865D1"/>
    <w:rsid w:val="00AE3C6D"/>
    <w:rsid w:val="00AF3C3F"/>
    <w:rsid w:val="00B10101"/>
    <w:rsid w:val="00BF62CB"/>
    <w:rsid w:val="00C16939"/>
    <w:rsid w:val="00CC5AF2"/>
    <w:rsid w:val="00CD5957"/>
    <w:rsid w:val="00CE0D79"/>
    <w:rsid w:val="00D32A1B"/>
    <w:rsid w:val="00D600C2"/>
    <w:rsid w:val="00D74545"/>
    <w:rsid w:val="00DA019A"/>
    <w:rsid w:val="00DA3448"/>
    <w:rsid w:val="00E81015"/>
    <w:rsid w:val="00EC7F96"/>
    <w:rsid w:val="00F24ED2"/>
    <w:rsid w:val="00F33051"/>
    <w:rsid w:val="00F50FF2"/>
    <w:rsid w:val="00F71E6E"/>
    <w:rsid w:val="00F91BFF"/>
    <w:rsid w:val="00FA71B0"/>
    <w:rsid w:val="00FC3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B3116"/>
  <w15:docId w15:val="{9E752AD3-B5B2-4BA9-9C4F-A3BB5A45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AA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D17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E0D79"/>
    <w:rPr>
      <w:rFonts w:cs="Times New Roman"/>
      <w:sz w:val="2"/>
    </w:rPr>
  </w:style>
  <w:style w:type="table" w:styleId="a5">
    <w:name w:val="Table Grid"/>
    <w:basedOn w:val="a1"/>
    <w:locked/>
    <w:rsid w:val="008F2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34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821BF-748A-4D7B-A28F-1E0C226D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П Л А Н 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Л А Н</dc:title>
  <dc:subject/>
  <dc:creator>Admin</dc:creator>
  <cp:keywords/>
  <dc:description/>
  <cp:lastModifiedBy>Администратор Каменского района</cp:lastModifiedBy>
  <cp:revision>2</cp:revision>
  <cp:lastPrinted>2026-02-04T07:35:00Z</cp:lastPrinted>
  <dcterms:created xsi:type="dcterms:W3CDTF">2026-03-10T10:07:00Z</dcterms:created>
  <dcterms:modified xsi:type="dcterms:W3CDTF">2026-03-10T10:07:00Z</dcterms:modified>
</cp:coreProperties>
</file>